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8745"/>
      </w:tblGrid>
      <w:tr w:rsidR="00386B56" w:rsidRPr="00070F25" w:rsidTr="007A74D8">
        <w:tc>
          <w:tcPr>
            <w:tcW w:w="2407" w:type="dxa"/>
            <w:shd w:val="clear" w:color="auto" w:fill="auto"/>
          </w:tcPr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1920" cy="962025"/>
                  <wp:effectExtent l="19050" t="0" r="0" b="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shd w:val="clear" w:color="auto" w:fill="auto"/>
          </w:tcPr>
          <w:p w:rsidR="00386B56" w:rsidRPr="00070F25" w:rsidRDefault="00386B56" w:rsidP="007A74D8">
            <w:pPr>
              <w:pStyle w:val="Titolo1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386B56" w:rsidRPr="00BF508B" w:rsidRDefault="00386B56" w:rsidP="00386B56">
            <w:pPr>
              <w:pStyle w:val="Titolo1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F508B">
              <w:rPr>
                <w:rFonts w:ascii="Arial" w:hAnsi="Arial" w:cs="Arial"/>
                <w:b/>
                <w:szCs w:val="24"/>
              </w:rPr>
              <w:t>ISTITUTO COMPRENSIVO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SCUOLA INFANZIA, PRIMARIA E SECONDARIA I GRADO </w:t>
            </w:r>
          </w:p>
          <w:p w:rsidR="00386B56" w:rsidRPr="00BF508B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PONTE NELLE ALPI</w:t>
            </w:r>
          </w:p>
          <w:p w:rsidR="00386B56" w:rsidRPr="00070F25" w:rsidRDefault="00386B56" w:rsidP="007A74D8">
            <w:pPr>
              <w:pStyle w:val="Titolo2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070F25">
              <w:rPr>
                <w:rFonts w:cs="Arial"/>
                <w:b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070F25">
              <w:rPr>
                <w:rFonts w:cs="Arial"/>
                <w:b/>
                <w:sz w:val="22"/>
                <w:szCs w:val="22"/>
              </w:rPr>
              <w:t xml:space="preserve">Via </w:t>
            </w:r>
            <w:proofErr w:type="spellStart"/>
            <w:r w:rsidRPr="00070F25">
              <w:rPr>
                <w:rFonts w:cs="Arial"/>
                <w:b/>
                <w:sz w:val="22"/>
                <w:szCs w:val="22"/>
              </w:rPr>
              <w:t>Canevoi</w:t>
            </w:r>
            <w:proofErr w:type="spellEnd"/>
            <w:r w:rsidRPr="00070F25">
              <w:rPr>
                <w:rFonts w:cs="Arial"/>
                <w:b/>
                <w:sz w:val="22"/>
                <w:szCs w:val="22"/>
              </w:rPr>
              <w:t xml:space="preserve"> 41 – 32014 </w:t>
            </w:r>
            <w:r>
              <w:rPr>
                <w:rFonts w:cs="Arial"/>
                <w:b/>
                <w:sz w:val="22"/>
                <w:szCs w:val="22"/>
              </w:rPr>
              <w:t>Ponte nelle Alpi (BL) - Tel. 0437/998112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70F25">
              <w:rPr>
                <w:b/>
                <w:i/>
                <w:sz w:val="22"/>
                <w:szCs w:val="22"/>
              </w:rPr>
              <w:t xml:space="preserve">C.F. 80004640258 – Cod. </w:t>
            </w:r>
            <w:proofErr w:type="spellStart"/>
            <w:r w:rsidRPr="00070F25">
              <w:rPr>
                <w:b/>
                <w:i/>
                <w:sz w:val="22"/>
                <w:szCs w:val="22"/>
              </w:rPr>
              <w:t>Mecc</w:t>
            </w:r>
            <w:proofErr w:type="spellEnd"/>
            <w:r w:rsidRPr="00070F25">
              <w:rPr>
                <w:b/>
                <w:i/>
                <w:sz w:val="22"/>
                <w:szCs w:val="22"/>
              </w:rPr>
              <w:t xml:space="preserve">. BLIC823004 - </w:t>
            </w:r>
            <w:r w:rsidRPr="00070F25">
              <w:rPr>
                <w:b/>
                <w:i/>
                <w:iCs/>
                <w:sz w:val="22"/>
                <w:szCs w:val="22"/>
              </w:rPr>
              <w:t xml:space="preserve">Codice univoco dell’ufficio </w:t>
            </w:r>
            <w:r w:rsidRPr="00070F25">
              <w:rPr>
                <w:b/>
                <w:i/>
                <w:sz w:val="22"/>
                <w:szCs w:val="22"/>
              </w:rPr>
              <w:t>UFAJCZ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Sito </w:t>
            </w:r>
            <w:hyperlink r:id="rId6" w:history="1">
              <w:r w:rsidRPr="00C739CF">
                <w:rPr>
                  <w:rStyle w:val="Collegamentoipertestuale"/>
                  <w:rFonts w:ascii="Arial" w:hAnsi="Arial" w:cs="Arial"/>
                </w:rPr>
                <w:t>www.icpontalpi.edu.it</w:t>
              </w:r>
            </w:hyperlink>
          </w:p>
          <w:p w:rsidR="00386B56" w:rsidRPr="00070F25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Pr="00070F25">
              <w:rPr>
                <w:rFonts w:ascii="Arial" w:hAnsi="Arial" w:cs="Arial"/>
              </w:rPr>
              <w:t xml:space="preserve">-mail: </w:t>
            </w:r>
            <w:hyperlink r:id="rId7" w:history="1">
              <w:r w:rsidRPr="00070F25">
                <w:rPr>
                  <w:rStyle w:val="Collegamentoipertestuale"/>
                  <w:rFonts w:ascii="Arial" w:hAnsi="Arial" w:cs="Arial"/>
                </w:rPr>
                <w:t>blic823004@istruzione.it</w:t>
              </w:r>
            </w:hyperlink>
            <w:r w:rsidRPr="004929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pec</w:t>
            </w:r>
            <w:r w:rsidRPr="00070F25">
              <w:rPr>
                <w:rFonts w:ascii="Arial" w:hAnsi="Arial" w:cs="Arial"/>
              </w:rPr>
              <w:t xml:space="preserve">: </w:t>
            </w:r>
            <w:hyperlink r:id="rId8" w:history="1">
              <w:r w:rsidRPr="00C739CF">
                <w:rPr>
                  <w:rStyle w:val="Collegamentoipertestuale"/>
                  <w:rFonts w:ascii="Arial" w:hAnsi="Arial" w:cs="Arial"/>
                </w:rPr>
                <w:t>blic823004@pec.istruzione.it</w:t>
              </w:r>
            </w:hyperlink>
          </w:p>
        </w:tc>
      </w:tr>
    </w:tbl>
    <w:p w:rsidR="00386B56" w:rsidRDefault="00386B56" w:rsidP="00386B56">
      <w:pPr>
        <w:rPr>
          <w:rFonts w:ascii="Arial" w:hAnsi="Arial" w:cs="Arial"/>
        </w:rPr>
      </w:pPr>
    </w:p>
    <w:p w:rsidR="003E19C7" w:rsidRDefault="003E19C7" w:rsidP="003042F1">
      <w:pPr>
        <w:jc w:val="both"/>
      </w:pPr>
      <w:r>
        <w:t>V</w:t>
      </w:r>
      <w:r w:rsidR="00884755">
        <w:t xml:space="preserve">ERBALE DELL’INCONTRO </w:t>
      </w:r>
      <w:proofErr w:type="spellStart"/>
      <w:r w:rsidR="00884755">
        <w:t>DI</w:t>
      </w:r>
      <w:proofErr w:type="spellEnd"/>
      <w:r w:rsidR="00884755">
        <w:t xml:space="preserve"> MONITORAGGIO e VERIFICA INTERMEDIA </w:t>
      </w:r>
      <w:r w:rsidR="00FF23DD">
        <w:t xml:space="preserve">DEL PEI </w:t>
      </w:r>
    </w:p>
    <w:p w:rsidR="00FF23DD" w:rsidRDefault="00FF23DD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L. n. 104/92 art. 15 come sostituito dal D.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Lgs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n.66/17 integrato e modificato dal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D.Lgs.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 96/19 art. 9 comma 10 </w:t>
      </w:r>
    </w:p>
    <w:p w:rsidR="00FF23DD" w:rsidRDefault="00FF23DD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</w:p>
    <w:p w:rsidR="00FF23DD" w:rsidRPr="00FF23DD" w:rsidRDefault="00FF23DD" w:rsidP="00FF23D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Style w:val="Riferimentodelicato"/>
          <w:rFonts w:cstheme="minorHAnsi"/>
          <w:smallCaps w:val="0"/>
          <w:color w:val="auto"/>
          <w:u w:val="none"/>
        </w:rPr>
      </w:pPr>
      <w:r w:rsidRPr="004E3ABA">
        <w:rPr>
          <w:rFonts w:cstheme="minorHAnsi"/>
        </w:rPr>
        <w:t xml:space="preserve">Il giorno _____________ alle ore _____________ </w:t>
      </w:r>
      <w:r>
        <w:rPr>
          <w:rFonts w:cstheme="minorHAnsi"/>
        </w:rPr>
        <w:t xml:space="preserve">in modalità video conferenza su piattaforma Google </w:t>
      </w:r>
      <w:proofErr w:type="spellStart"/>
      <w:r>
        <w:rPr>
          <w:rFonts w:cstheme="minorHAnsi"/>
        </w:rPr>
        <w:t>Meet</w:t>
      </w:r>
      <w:proofErr w:type="spellEnd"/>
      <w:r>
        <w:rPr>
          <w:rFonts w:cstheme="minorHAnsi"/>
        </w:rPr>
        <w:t xml:space="preserve"> , </w:t>
      </w:r>
      <w:r w:rsidRPr="004E3ABA">
        <w:rPr>
          <w:rFonts w:cstheme="minorHAnsi"/>
        </w:rPr>
        <w:t xml:space="preserve">previa convocazione,  si riunisce il </w:t>
      </w:r>
      <w:r>
        <w:rPr>
          <w:rFonts w:cstheme="minorHAnsi"/>
        </w:rPr>
        <w:t>Gruppo di Lavoro Operativo (GLO) per l’alunno/</w:t>
      </w:r>
      <w:r w:rsidRPr="004E3ABA">
        <w:rPr>
          <w:rFonts w:cstheme="minorHAnsi"/>
        </w:rPr>
        <w:t>a _____________________ frequentante la classe ____ de</w:t>
      </w:r>
      <w:r>
        <w:rPr>
          <w:rFonts w:cstheme="minorHAnsi"/>
        </w:rPr>
        <w:t>lla scuola ____________________________</w:t>
      </w:r>
      <w:r w:rsidRPr="004E3ABA">
        <w:rPr>
          <w:rFonts w:cstheme="minorHAnsi"/>
        </w:rPr>
        <w:t>dell’Istituto Comprensivo di Ponte nelle Alpi con il seguente ordine del giorno:</w:t>
      </w:r>
    </w:p>
    <w:p w:rsidR="00250625" w:rsidRPr="00884755" w:rsidRDefault="00884755" w:rsidP="0088475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Monitoraggio e verifica intermedia del PEI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Sono presenti: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Dirigente Scolastico o Docente delegato : 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del Consiglio di sezione/classe : ________________________________________________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Servizi Socio Sanitari : </w:t>
      </w:r>
      <w:r w:rsidRPr="004E3ABA"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</w:t>
      </w:r>
    </w:p>
    <w:p w:rsidR="009B2409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 o esercenti la responsabilità genitoriale : ________________________________________</w:t>
      </w:r>
    </w:p>
    <w:p w:rsidR="009B2409" w:rsidRPr="004E3ABA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esperto della famiglia (con funzione di consulenza tecnica) : _______________________</w:t>
      </w:r>
    </w:p>
    <w:p w:rsidR="00250625" w:rsidRPr="009B2409" w:rsidRDefault="009B2409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9B2409">
        <w:rPr>
          <w:rFonts w:cstheme="minorHAnsi"/>
        </w:rPr>
        <w:t>Altri (specificare)___________________________________________________________________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Presiede la riunione:___________________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Funge da segretario:___________________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706C77" w:rsidRDefault="00706C77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265D0" w:rsidRDefault="00D265D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265D0" w:rsidRDefault="00D265D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E1095" w:rsidRPr="00706C77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706C77">
        <w:rPr>
          <w:rFonts w:cstheme="minorHAnsi"/>
          <w:u w:val="single"/>
        </w:rPr>
        <w:t>I  RISULTATI</w:t>
      </w:r>
      <w:r w:rsidR="00D265D0">
        <w:rPr>
          <w:rFonts w:cstheme="minorHAnsi"/>
          <w:u w:val="single"/>
        </w:rPr>
        <w:t xml:space="preserve"> AL MOMENTO</w:t>
      </w:r>
      <w:r w:rsidRPr="00706C77">
        <w:rPr>
          <w:rFonts w:cstheme="minorHAnsi"/>
          <w:u w:val="single"/>
        </w:rPr>
        <w:t xml:space="preserve"> OTTENUTI NELLA REALIZZAZIONE DEL PEI DELL’ANNO IN CORSO SONO STATI:</w:t>
      </w: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OBIETTIVI RAGGIUNTI: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PARZIALMENTE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NON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EVENTUALI SPECIFICAZIONI: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8A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PUNTI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FORZA RILEVATI NELLA REALIZZAZIONE DEL PEI SONO STATI:</w:t>
      </w:r>
    </w:p>
    <w:p w:rsidR="00226C50" w:rsidRP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625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LE EVENTUALI DIFFICOLTA’ RILEVATE NELLA R</w:t>
      </w:r>
      <w:r w:rsidR="00D265D0">
        <w:rPr>
          <w:rFonts w:cstheme="minorHAnsi"/>
        </w:rPr>
        <w:t>EALIZZAZIONE DEL PEI SONO STATE (apportare le eventuali  variazioni che ci sono state rispetto alla progettazione iniziale)</w:t>
      </w:r>
      <w:r w:rsidR="00E5148D">
        <w:rPr>
          <w:rFonts w:cstheme="minorHAnsi"/>
        </w:rPr>
        <w:t>:</w:t>
      </w:r>
    </w:p>
    <w:p w:rsidR="004E1FDF" w:rsidRPr="00706C77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FDF"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732F">
        <w:rPr>
          <w:rFonts w:cstheme="minorHAnsi"/>
        </w:rPr>
        <w:t>_____________________________</w:t>
      </w:r>
    </w:p>
    <w:p w:rsidR="00383C3D" w:rsidRDefault="00383C3D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623D8A" w:rsidRDefault="00056072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lastRenderedPageBreak/>
        <w:t>Letto, confermato e sottoscritto</w:t>
      </w:r>
      <w:r>
        <w:rPr>
          <w:rFonts w:cstheme="minorHAnsi"/>
        </w:rPr>
        <w:t xml:space="preserve">, attraverso richiesta verbale del segretario verbalizzante, </w:t>
      </w:r>
      <w:r w:rsidRPr="004E3ABA">
        <w:rPr>
          <w:rFonts w:cstheme="minorHAnsi"/>
        </w:rPr>
        <w:t>da</w:t>
      </w:r>
      <w:r>
        <w:rPr>
          <w:rFonts w:cstheme="minorHAnsi"/>
        </w:rPr>
        <w:t xml:space="preserve"> parte di</w:t>
      </w:r>
      <w:r w:rsidRPr="004E3ABA">
        <w:rPr>
          <w:rFonts w:cstheme="minorHAnsi"/>
        </w:rPr>
        <w:t xml:space="preserve"> tutti </w:t>
      </w:r>
      <w:r>
        <w:rPr>
          <w:rFonts w:cstheme="minorHAnsi"/>
        </w:rPr>
        <w:t xml:space="preserve">i presenti che ne hanno facoltà (essendo l’incontro avvenuto in videoconferenza). </w:t>
      </w: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La riunione si conclude alle ore ________</w:t>
      </w: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4E1FDF" w:rsidRPr="00623D8A" w:rsidRDefault="0000651C" w:rsidP="00623D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PRESIDENTE ______________________    IL SEGRETARIO ______________________</w:t>
      </w:r>
    </w:p>
    <w:p w:rsidR="003E19C7" w:rsidRPr="003E19C7" w:rsidRDefault="003E19C7" w:rsidP="00706C77">
      <w:pPr>
        <w:spacing w:after="0" w:line="240" w:lineRule="auto"/>
        <w:jc w:val="center"/>
        <w:rPr>
          <w:rStyle w:val="Riferimentodelicato"/>
          <w:b/>
          <w:bCs/>
          <w:smallCaps w:val="0"/>
          <w:sz w:val="24"/>
          <w:szCs w:val="24"/>
        </w:rPr>
      </w:pPr>
    </w:p>
    <w:p w:rsidR="003E19C7" w:rsidRDefault="003E19C7" w:rsidP="00706C77">
      <w:pPr>
        <w:jc w:val="center"/>
      </w:pPr>
    </w:p>
    <w:sectPr w:rsidR="003E19C7" w:rsidSect="00D5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048"/>
    <w:multiLevelType w:val="hybridMultilevel"/>
    <w:tmpl w:val="D02E28E0"/>
    <w:lvl w:ilvl="0" w:tplc="05225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6B0"/>
    <w:multiLevelType w:val="hybridMultilevel"/>
    <w:tmpl w:val="CA20AEF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71DE"/>
    <w:multiLevelType w:val="hybridMultilevel"/>
    <w:tmpl w:val="520C1A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A0"/>
    <w:multiLevelType w:val="hybridMultilevel"/>
    <w:tmpl w:val="94B6B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4D4"/>
    <w:multiLevelType w:val="hybridMultilevel"/>
    <w:tmpl w:val="2E783A42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1E26"/>
    <w:multiLevelType w:val="hybridMultilevel"/>
    <w:tmpl w:val="C11AB1E4"/>
    <w:lvl w:ilvl="0" w:tplc="318C33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7BA"/>
    <w:multiLevelType w:val="hybridMultilevel"/>
    <w:tmpl w:val="A518F82A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E19C7"/>
    <w:rsid w:val="0000651C"/>
    <w:rsid w:val="000558F4"/>
    <w:rsid w:val="00056072"/>
    <w:rsid w:val="000A732F"/>
    <w:rsid w:val="00226C50"/>
    <w:rsid w:val="00250625"/>
    <w:rsid w:val="00296074"/>
    <w:rsid w:val="003042F1"/>
    <w:rsid w:val="00383C3D"/>
    <w:rsid w:val="00386B56"/>
    <w:rsid w:val="003E19C7"/>
    <w:rsid w:val="0044612D"/>
    <w:rsid w:val="00475397"/>
    <w:rsid w:val="004E1FDF"/>
    <w:rsid w:val="00522BFF"/>
    <w:rsid w:val="0057606C"/>
    <w:rsid w:val="00623D8A"/>
    <w:rsid w:val="006A7731"/>
    <w:rsid w:val="00706C77"/>
    <w:rsid w:val="007150D9"/>
    <w:rsid w:val="00777A0B"/>
    <w:rsid w:val="008516F5"/>
    <w:rsid w:val="00865C4B"/>
    <w:rsid w:val="00884755"/>
    <w:rsid w:val="009061ED"/>
    <w:rsid w:val="009B2409"/>
    <w:rsid w:val="009F11DB"/>
    <w:rsid w:val="00B60678"/>
    <w:rsid w:val="00BB4106"/>
    <w:rsid w:val="00C573F7"/>
    <w:rsid w:val="00D13DB2"/>
    <w:rsid w:val="00D265D0"/>
    <w:rsid w:val="00D56169"/>
    <w:rsid w:val="00DC1E75"/>
    <w:rsid w:val="00DC6862"/>
    <w:rsid w:val="00DE1095"/>
    <w:rsid w:val="00DF3813"/>
    <w:rsid w:val="00E5148D"/>
    <w:rsid w:val="00EE37B6"/>
    <w:rsid w:val="00FA5342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69"/>
  </w:style>
  <w:style w:type="paragraph" w:styleId="Titolo1">
    <w:name w:val="heading 1"/>
    <w:basedOn w:val="Normale"/>
    <w:next w:val="Normale"/>
    <w:link w:val="Titolo1Carattere"/>
    <w:qFormat/>
    <w:rsid w:val="003E19C7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E19C7"/>
    <w:pPr>
      <w:keepNext/>
      <w:spacing w:after="0" w:line="240" w:lineRule="auto"/>
      <w:ind w:left="538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9C7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3E19C7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3E19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C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3E19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9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19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3E19C7"/>
    <w:rPr>
      <w:smallCaps/>
      <w:color w:val="C0504D"/>
      <w:u w:val="single"/>
    </w:rPr>
  </w:style>
  <w:style w:type="table" w:styleId="Grigliatabella">
    <w:name w:val="Table Grid"/>
    <w:basedOn w:val="Tabellanormale"/>
    <w:uiPriority w:val="59"/>
    <w:rsid w:val="0090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23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c82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alpi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2019-09-14T18:37:00Z</dcterms:created>
  <dcterms:modified xsi:type="dcterms:W3CDTF">2022-10-11T14:36:00Z</dcterms:modified>
</cp:coreProperties>
</file>